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B88C4" w14:textId="77777777" w:rsidR="00A7525C" w:rsidRDefault="00A7525C" w:rsidP="00DB505B">
      <w:pPr>
        <w:rPr>
          <w:b/>
          <w:sz w:val="36"/>
          <w:szCs w:val="36"/>
        </w:rPr>
      </w:pPr>
    </w:p>
    <w:p w14:paraId="00EB5E59" w14:textId="78FFA9FF" w:rsidR="00DB505B" w:rsidRPr="00E327A9" w:rsidRDefault="007E6FA7" w:rsidP="00DB505B">
      <w:pPr>
        <w:rPr>
          <w:b/>
          <w:sz w:val="36"/>
          <w:szCs w:val="36"/>
        </w:rPr>
      </w:pPr>
      <w:r>
        <w:rPr>
          <w:b/>
          <w:sz w:val="36"/>
          <w:szCs w:val="36"/>
        </w:rPr>
        <w:t>Informationsblad 57, 181124</w:t>
      </w:r>
      <w:bookmarkStart w:id="0" w:name="_GoBack"/>
      <w:bookmarkEnd w:id="0"/>
    </w:p>
    <w:p w14:paraId="608F2444" w14:textId="77777777" w:rsidR="00DB505B" w:rsidRDefault="00DB505B" w:rsidP="00DB505B">
      <w:proofErr w:type="gramStart"/>
      <w:r>
        <w:t>-</w:t>
      </w:r>
      <w:proofErr w:type="gramEnd"/>
      <w:r>
        <w:t>till medlemmar i brf Inloppet</w:t>
      </w:r>
    </w:p>
    <w:p w14:paraId="6E6F3DC9" w14:textId="77777777" w:rsidR="00DB505B" w:rsidRDefault="00DB505B" w:rsidP="00DB505B">
      <w:r>
        <w:t xml:space="preserve">(Nedanstående text kommer förstås också att finnas på vår </w:t>
      </w:r>
      <w:proofErr w:type="gramStart"/>
      <w:r>
        <w:t>hemsida     inloppet</w:t>
      </w:r>
      <w:proofErr w:type="gramEnd"/>
      <w:r>
        <w:t>.se)</w:t>
      </w:r>
    </w:p>
    <w:p w14:paraId="3CA241B4" w14:textId="77777777" w:rsidR="00DB505B" w:rsidRDefault="00DB505B" w:rsidP="00DB505B"/>
    <w:p w14:paraId="37BF6FA2" w14:textId="77777777" w:rsidR="00DB505B" w:rsidRDefault="00DB505B" w:rsidP="00DB505B"/>
    <w:p w14:paraId="462A5A24" w14:textId="77777777" w:rsidR="00165724" w:rsidRDefault="00165724" w:rsidP="00DB505B"/>
    <w:p w14:paraId="61D0EB12" w14:textId="77777777" w:rsidR="00DB505B" w:rsidRDefault="00DB505B" w:rsidP="00DB505B"/>
    <w:p w14:paraId="26D70322" w14:textId="77777777" w:rsidR="00165724" w:rsidRDefault="00165724" w:rsidP="00165724">
      <w:pPr>
        <w:rPr>
          <w:b/>
        </w:rPr>
      </w:pPr>
      <w:r w:rsidRPr="00A3777D">
        <w:rPr>
          <w:b/>
        </w:rPr>
        <w:t>Utemiljön</w:t>
      </w:r>
    </w:p>
    <w:p w14:paraId="219FF0EA" w14:textId="77777777" w:rsidR="00165724" w:rsidRPr="00A3777D" w:rsidRDefault="00165724" w:rsidP="00165724">
      <w:r>
        <w:t xml:space="preserve">Representanter för styrelsen och utemiljögruppen har nu haft ett möte med </w:t>
      </w:r>
      <w:proofErr w:type="spellStart"/>
      <w:r>
        <w:t>Plectra</w:t>
      </w:r>
      <w:proofErr w:type="spellEnd"/>
      <w:r>
        <w:t xml:space="preserve"> som ansvarar för gräsmattor m </w:t>
      </w:r>
      <w:proofErr w:type="spellStart"/>
      <w:r>
        <w:t>m</w:t>
      </w:r>
      <w:proofErr w:type="spellEnd"/>
      <w:r>
        <w:t xml:space="preserve"> samt snöröjning. Eftersom inte bara boende i vår fastighet utan också många andra på väg till buss, garage och/eller kajen passerar ”vår” gård är det viktigt att gräsklippning, ogräsrensning, skottning och sandning sköts ordentligt. Vid mötet med </w:t>
      </w:r>
      <w:proofErr w:type="spellStart"/>
      <w:r>
        <w:t>Plectra</w:t>
      </w:r>
      <w:proofErr w:type="spellEnd"/>
      <w:r>
        <w:t xml:space="preserve"> (där förstås också representanter för samfälligheten </w:t>
      </w:r>
      <w:proofErr w:type="spellStart"/>
      <w:r>
        <w:t>SQSF</w:t>
      </w:r>
      <w:proofErr w:type="spellEnd"/>
      <w:r>
        <w:t xml:space="preserve"> deltog – det är ju </w:t>
      </w:r>
      <w:proofErr w:type="spellStart"/>
      <w:r>
        <w:t>SQSF</w:t>
      </w:r>
      <w:proofErr w:type="spellEnd"/>
      <w:r>
        <w:t xml:space="preserve"> som sluter avtal med entreprenörerna) konstaterades att </w:t>
      </w:r>
      <w:proofErr w:type="spellStart"/>
      <w:r>
        <w:t>Plectra</w:t>
      </w:r>
      <w:proofErr w:type="spellEnd"/>
      <w:r>
        <w:t xml:space="preserve"> flera gånger glömt att klippa gräsmattan och att ogräsrensning också kan bli bättre. Vad gäller snöskottning och sandning är ju detta både en praktisk- och en säkerhetsfråga. Såväl gående som de som har matkassar, barnvagnar, kryckor, rullatorer </w:t>
      </w:r>
      <w:proofErr w:type="spellStart"/>
      <w:r>
        <w:t>etc</w:t>
      </w:r>
      <w:proofErr w:type="spellEnd"/>
      <w:r>
        <w:t xml:space="preserve"> ska kunna ta sig fram lätt och tryggt på vår gård. </w:t>
      </w:r>
      <w:proofErr w:type="spellStart"/>
      <w:r>
        <w:t>Plectra</w:t>
      </w:r>
      <w:proofErr w:type="spellEnd"/>
      <w:r>
        <w:t xml:space="preserve"> har nu lovat en rejäl förbättring av skottning och sandning till kommande vinter. </w:t>
      </w:r>
    </w:p>
    <w:p w14:paraId="0FEA1861" w14:textId="77777777" w:rsidR="00DB505B" w:rsidRDefault="00DB505B" w:rsidP="00DB505B"/>
    <w:p w14:paraId="22B5ECC6" w14:textId="77777777" w:rsidR="00165724" w:rsidRDefault="00165724" w:rsidP="00DB505B">
      <w:pPr>
        <w:rPr>
          <w:b/>
        </w:rPr>
      </w:pPr>
      <w:r>
        <w:rPr>
          <w:b/>
        </w:rPr>
        <w:t>Mer om utemiljön</w:t>
      </w:r>
    </w:p>
    <w:p w14:paraId="38492FDD" w14:textId="77777777" w:rsidR="00165724" w:rsidRDefault="00165724" w:rsidP="00DB505B">
      <w:r>
        <w:t xml:space="preserve">Rabatten vid busshållplatsen kommer, genom utemiljögruppens försorg, att kompletteras under våren/sommaren 2019. </w:t>
      </w:r>
    </w:p>
    <w:p w14:paraId="6ABDF325" w14:textId="77777777" w:rsidR="00165724" w:rsidRPr="00165724" w:rsidRDefault="00165724" w:rsidP="00DB505B"/>
    <w:p w14:paraId="1425C5AF" w14:textId="77777777" w:rsidR="00DB505B" w:rsidRPr="00DB505B" w:rsidRDefault="00DB505B" w:rsidP="00DB505B">
      <w:pPr>
        <w:rPr>
          <w:b/>
        </w:rPr>
      </w:pPr>
      <w:r w:rsidRPr="00DB505B">
        <w:rPr>
          <w:b/>
        </w:rPr>
        <w:t>Stamspolning</w:t>
      </w:r>
    </w:p>
    <w:p w14:paraId="081D8BFE" w14:textId="77777777" w:rsidR="00DB505B" w:rsidRDefault="00A42F9B" w:rsidP="00DB505B">
      <w:r>
        <w:t xml:space="preserve">Stamspolning kommer att ske på plan -2, 181130. Eftersom styrelsen beslutat att detta våningsplan ska </w:t>
      </w:r>
      <w:proofErr w:type="spellStart"/>
      <w:r>
        <w:t>stamspolas</w:t>
      </w:r>
      <w:proofErr w:type="spellEnd"/>
      <w:r>
        <w:t xml:space="preserve"> varje år har vi nu fått besked om att det inte är nödvändigt med st</w:t>
      </w:r>
      <w:r w:rsidR="00165724">
        <w:t xml:space="preserve">amspolning av hela fastigheten </w:t>
      </w:r>
      <w:r>
        <w:t xml:space="preserve">oftare än vart fjärde år. </w:t>
      </w:r>
    </w:p>
    <w:p w14:paraId="70903256" w14:textId="77777777" w:rsidR="00A42F9B" w:rsidRDefault="00A42F9B" w:rsidP="00DB505B"/>
    <w:p w14:paraId="66E80DBE" w14:textId="77777777" w:rsidR="00A42F9B" w:rsidRPr="00A42F9B" w:rsidRDefault="00A42F9B" w:rsidP="00DB505B">
      <w:pPr>
        <w:rPr>
          <w:b/>
        </w:rPr>
      </w:pPr>
      <w:r w:rsidRPr="00A42F9B">
        <w:rPr>
          <w:b/>
        </w:rPr>
        <w:t>Besiktning</w:t>
      </w:r>
    </w:p>
    <w:p w14:paraId="6F641FA4" w14:textId="77777777" w:rsidR="00A42F9B" w:rsidRDefault="00A42F9B" w:rsidP="00DB505B">
      <w:r>
        <w:t xml:space="preserve">Vi har väntat länge på en besiktning av de fasadarbeten som genomförts. Nu har vi fått ett datum för detta:181204. </w:t>
      </w:r>
    </w:p>
    <w:p w14:paraId="6F1ECCD0" w14:textId="77777777" w:rsidR="00A42F9B" w:rsidRDefault="00A42F9B" w:rsidP="00DB505B"/>
    <w:p w14:paraId="0BA439AF" w14:textId="77777777" w:rsidR="00A42F9B" w:rsidRPr="00A42F9B" w:rsidRDefault="00A42F9B" w:rsidP="00DB505B">
      <w:pPr>
        <w:rPr>
          <w:b/>
        </w:rPr>
      </w:pPr>
      <w:r w:rsidRPr="00A42F9B">
        <w:rPr>
          <w:b/>
        </w:rPr>
        <w:t>Namnskyltar</w:t>
      </w:r>
    </w:p>
    <w:p w14:paraId="36459444" w14:textId="77777777" w:rsidR="00A42F9B" w:rsidRDefault="00A42F9B" w:rsidP="00DB505B">
      <w:r>
        <w:t xml:space="preserve">Skyltarna utanför entréerna till 7A </w:t>
      </w:r>
      <w:proofErr w:type="spellStart"/>
      <w:r>
        <w:t>resp</w:t>
      </w:r>
      <w:proofErr w:type="spellEnd"/>
      <w:r>
        <w:t xml:space="preserve"> 7B och inne i entréerna har inte haft ett enhetligt utseende.</w:t>
      </w:r>
      <w:r w:rsidR="00165724">
        <w:t xml:space="preserve"> Nu har vår fastighetsansvarige uppdaterat</w:t>
      </w:r>
      <w:r>
        <w:t xml:space="preserve"> skyltarna så att det ser snyggt och fint ut! </w:t>
      </w:r>
    </w:p>
    <w:p w14:paraId="2655B631" w14:textId="77777777" w:rsidR="00165724" w:rsidRDefault="00165724" w:rsidP="00DB505B"/>
    <w:p w14:paraId="413B4633" w14:textId="77777777" w:rsidR="00A42F9B" w:rsidRDefault="00A42F9B" w:rsidP="00DB505B">
      <w:pPr>
        <w:rPr>
          <w:b/>
        </w:rPr>
      </w:pPr>
      <w:r w:rsidRPr="00A42F9B">
        <w:rPr>
          <w:b/>
        </w:rPr>
        <w:t xml:space="preserve">Armaturer, dörrar m </w:t>
      </w:r>
      <w:proofErr w:type="spellStart"/>
      <w:r w:rsidRPr="00A42F9B">
        <w:rPr>
          <w:b/>
        </w:rPr>
        <w:t>m</w:t>
      </w:r>
      <w:proofErr w:type="spellEnd"/>
    </w:p>
    <w:p w14:paraId="1A00E88C" w14:textId="77777777" w:rsidR="00A42F9B" w:rsidRPr="00A42F9B" w:rsidRDefault="00A42F9B" w:rsidP="00DB505B">
      <w:r>
        <w:t>MFS som är det bolag vi samarbetar med vad gäller fastighetsskötsel</w:t>
      </w:r>
      <w:r w:rsidR="00A3777D">
        <w:t>,</w:t>
      </w:r>
      <w:r>
        <w:t xml:space="preserve"> har haft personalbrist. Nu ska dock fler erfarna fastighetsskötare vara på väg att anställas och det innebär att vi, inom överskådlig tid, ska få hjälp med eftersläpande arbete</w:t>
      </w:r>
      <w:r w:rsidR="00A3777D">
        <w:t>n</w:t>
      </w:r>
      <w:r>
        <w:t xml:space="preserve"> vad gäller armaturer i </w:t>
      </w:r>
      <w:r w:rsidR="00A3777D">
        <w:t xml:space="preserve">våra </w:t>
      </w:r>
      <w:r>
        <w:t xml:space="preserve">trappuppgångar, </w:t>
      </w:r>
      <w:r w:rsidR="00A3777D">
        <w:t xml:space="preserve">entrédörrar m </w:t>
      </w:r>
      <w:proofErr w:type="spellStart"/>
      <w:r w:rsidR="00A3777D">
        <w:t>m</w:t>
      </w:r>
      <w:proofErr w:type="spellEnd"/>
      <w:r w:rsidR="00A3777D">
        <w:t xml:space="preserve">. </w:t>
      </w:r>
    </w:p>
    <w:p w14:paraId="2FE60A6B" w14:textId="77777777" w:rsidR="00A42F9B" w:rsidRDefault="00A42F9B" w:rsidP="00DB505B"/>
    <w:p w14:paraId="272A7042" w14:textId="77777777" w:rsidR="00A3777D" w:rsidRPr="00165724" w:rsidRDefault="00165724" w:rsidP="00DB505B">
      <w:pPr>
        <w:rPr>
          <w:b/>
        </w:rPr>
      </w:pPr>
      <w:r w:rsidRPr="00165724">
        <w:rPr>
          <w:b/>
        </w:rPr>
        <w:t>Ekonomi</w:t>
      </w:r>
    </w:p>
    <w:p w14:paraId="22214F19" w14:textId="77777777" w:rsidR="00A3777D" w:rsidRDefault="00165724" w:rsidP="00DB505B">
      <w:r>
        <w:t xml:space="preserve">Brf Inloppet har en god ekonomi och styrelsen har därför beslutat, liksom tidigare år, att en amortering av föreningens lån ska ske före årsskiftet. </w:t>
      </w:r>
    </w:p>
    <w:p w14:paraId="72E4319E" w14:textId="77777777" w:rsidR="00165724" w:rsidRDefault="00165724" w:rsidP="00DB505B"/>
    <w:p w14:paraId="37507BCD" w14:textId="77777777" w:rsidR="00165724" w:rsidRPr="00165724" w:rsidRDefault="00165724" w:rsidP="00DB505B">
      <w:pPr>
        <w:rPr>
          <w:b/>
        </w:rPr>
      </w:pPr>
      <w:r w:rsidRPr="00165724">
        <w:rPr>
          <w:b/>
        </w:rPr>
        <w:t>Garaget</w:t>
      </w:r>
    </w:p>
    <w:p w14:paraId="25AA35A0" w14:textId="77777777" w:rsidR="00165724" w:rsidRDefault="000726F7" w:rsidP="00DB505B">
      <w:r>
        <w:t>V</w:t>
      </w:r>
      <w:r w:rsidR="00165724">
        <w:t xml:space="preserve">årt garage, Inloppet, kommer efter beslut i </w:t>
      </w:r>
      <w:proofErr w:type="spellStart"/>
      <w:r w:rsidR="00165724">
        <w:t>SQSF</w:t>
      </w:r>
      <w:proofErr w:type="spellEnd"/>
      <w:r w:rsidR="00165724">
        <w:t>, att förses med LED-belysning.</w:t>
      </w:r>
    </w:p>
    <w:p w14:paraId="0DD7FFEA" w14:textId="77777777" w:rsidR="00165724" w:rsidRDefault="00165724" w:rsidP="00DB505B"/>
    <w:p w14:paraId="32815DBE" w14:textId="77777777" w:rsidR="00165724" w:rsidRDefault="00165724" w:rsidP="00DB505B">
      <w:pPr>
        <w:rPr>
          <w:b/>
        </w:rPr>
      </w:pPr>
      <w:r>
        <w:rPr>
          <w:b/>
        </w:rPr>
        <w:t>Danvikens Hospital</w:t>
      </w:r>
    </w:p>
    <w:p w14:paraId="27F62288" w14:textId="77777777" w:rsidR="00165724" w:rsidRDefault="00165724" w:rsidP="00DB505B">
      <w:r>
        <w:t>Renoveringen har</w:t>
      </w:r>
      <w:r w:rsidR="000726F7">
        <w:t xml:space="preserve"> ju tyvärr</w:t>
      </w:r>
      <w:r>
        <w:t xml:space="preserve"> avstannat. Förvaltningsrätten behandlar nu frågan om ett vite ska utdömas. </w:t>
      </w:r>
    </w:p>
    <w:p w14:paraId="28979373" w14:textId="77777777" w:rsidR="00165724" w:rsidRPr="00A3777D" w:rsidRDefault="00165724" w:rsidP="00DB505B">
      <w:pPr>
        <w:rPr>
          <w:b/>
        </w:rPr>
      </w:pPr>
    </w:p>
    <w:p w14:paraId="5A0066A9" w14:textId="77777777" w:rsidR="00DB505B" w:rsidRDefault="00A42F9B" w:rsidP="00DB505B">
      <w:pPr>
        <w:rPr>
          <w:b/>
        </w:rPr>
      </w:pPr>
      <w:r>
        <w:rPr>
          <w:b/>
        </w:rPr>
        <w:t>Rabatt på skrivare och datorer</w:t>
      </w:r>
    </w:p>
    <w:p w14:paraId="5C6F50F6" w14:textId="77777777" w:rsidR="00A42F9B" w:rsidRDefault="00A42F9B" w:rsidP="00DB505B">
      <w:r>
        <w:t xml:space="preserve">Brf Inloppet är anslutet till den oberoende intresse- och serviceorganisationen Bostadsrätterna som arbetar för bostadsrättsföreningar i hela Sverige. Genom ett samarbetsavtal med HP kan Bostadsrätterna erbjuda rabattvillkor på upp till </w:t>
      </w:r>
      <w:proofErr w:type="gramStart"/>
      <w:r>
        <w:t>30%</w:t>
      </w:r>
      <w:proofErr w:type="gramEnd"/>
      <w:r>
        <w:t xml:space="preserve"> på utrustning från HP. Ta kontakt med styrelsen om du är intresserad av detta.</w:t>
      </w:r>
    </w:p>
    <w:p w14:paraId="3581D8F7" w14:textId="77777777" w:rsidR="00A42F9B" w:rsidRDefault="00A42F9B" w:rsidP="00DB505B"/>
    <w:p w14:paraId="516D4F46" w14:textId="77777777" w:rsidR="00A42F9B" w:rsidRDefault="00A42F9B" w:rsidP="00DB505B"/>
    <w:p w14:paraId="69871E92" w14:textId="77777777" w:rsidR="00A42F9B" w:rsidRDefault="00A42F9B" w:rsidP="00DB505B"/>
    <w:p w14:paraId="2275A66C" w14:textId="77777777" w:rsidR="00A42F9B" w:rsidRDefault="00A42F9B" w:rsidP="00DB505B"/>
    <w:p w14:paraId="167E3DE6" w14:textId="77777777" w:rsidR="00A42F9B" w:rsidRPr="00A42F9B" w:rsidRDefault="00A42F9B" w:rsidP="00DB505B">
      <w:pPr>
        <w:rPr>
          <w:b/>
          <w:sz w:val="28"/>
          <w:szCs w:val="28"/>
        </w:rPr>
      </w:pPr>
      <w:r w:rsidRPr="00A42F9B">
        <w:rPr>
          <w:b/>
          <w:sz w:val="28"/>
          <w:szCs w:val="28"/>
        </w:rPr>
        <w:t>Styrelsen önskar alla medlemmar en fin adventsmånad!</w:t>
      </w:r>
    </w:p>
    <w:p w14:paraId="04197108" w14:textId="77777777" w:rsidR="00A42F9B" w:rsidRDefault="00A42F9B" w:rsidP="00DB505B"/>
    <w:p w14:paraId="5F11F687" w14:textId="77777777" w:rsidR="00A42F9B" w:rsidRDefault="00A42F9B" w:rsidP="00DB505B">
      <w:r>
        <w:t>Styrelsen i brf Inloppet</w:t>
      </w:r>
    </w:p>
    <w:p w14:paraId="4F2B82D7" w14:textId="77777777" w:rsidR="002C6C73" w:rsidRDefault="00A42F9B">
      <w:r>
        <w:t>gm LL</w:t>
      </w:r>
    </w:p>
    <w:sectPr w:rsidR="002C6C73" w:rsidSect="00A7525C"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B"/>
    <w:rsid w:val="000726F7"/>
    <w:rsid w:val="00165724"/>
    <w:rsid w:val="002C6C73"/>
    <w:rsid w:val="007E6FA7"/>
    <w:rsid w:val="009868BB"/>
    <w:rsid w:val="00A3777D"/>
    <w:rsid w:val="00A42F9B"/>
    <w:rsid w:val="00A7525C"/>
    <w:rsid w:val="00DB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6B5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5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5B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464</Words>
  <Characters>2461</Characters>
  <Application>Microsoft Macintosh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cp:lastPrinted>2018-11-24T12:21:00Z</cp:lastPrinted>
  <dcterms:created xsi:type="dcterms:W3CDTF">2018-11-24T11:38:00Z</dcterms:created>
  <dcterms:modified xsi:type="dcterms:W3CDTF">2018-11-24T12:22:00Z</dcterms:modified>
</cp:coreProperties>
</file>